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252" w:tblpY="60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7362"/>
      </w:tblGrid>
      <w:tr w:rsidR="00214D73" w:rsidTr="000E1A4A">
        <w:trPr>
          <w:trHeight w:val="2420"/>
        </w:trPr>
        <w:tc>
          <w:tcPr>
            <w:tcW w:w="2718" w:type="dxa"/>
          </w:tcPr>
          <w:p w:rsidR="00214D73" w:rsidRDefault="00214D73" w:rsidP="000E1A4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95250</wp:posOffset>
                  </wp:positionV>
                  <wp:extent cx="1371600" cy="1371600"/>
                  <wp:effectExtent l="1905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2" w:type="dxa"/>
          </w:tcPr>
          <w:p w:rsidR="00214D73" w:rsidRDefault="00214D73" w:rsidP="000E1A4A">
            <w:pPr>
              <w:jc w:val="center"/>
              <w:rPr>
                <w:sz w:val="28"/>
                <w:szCs w:val="28"/>
                <w:lang w:val="lt-LT"/>
              </w:rPr>
            </w:pPr>
          </w:p>
          <w:p w:rsidR="00214D73" w:rsidRPr="00214D73" w:rsidRDefault="00214D73" w:rsidP="000E1A4A">
            <w:pPr>
              <w:pStyle w:val="Title"/>
              <w:rPr>
                <w:sz w:val="56"/>
                <w:szCs w:val="56"/>
                <w:lang w:val="lt-LT"/>
              </w:rPr>
            </w:pPr>
            <w:r w:rsidRPr="00214D73">
              <w:rPr>
                <w:sz w:val="56"/>
                <w:szCs w:val="56"/>
                <w:lang w:val="lt-LT"/>
              </w:rPr>
              <w:t xml:space="preserve">MOKYTOJO </w:t>
            </w:r>
            <w:r w:rsidR="00EE4EBD">
              <w:rPr>
                <w:sz w:val="56"/>
                <w:szCs w:val="56"/>
                <w:lang w:val="lt-LT"/>
              </w:rPr>
              <w:t xml:space="preserve">JONO JONAIČIO </w:t>
            </w:r>
            <w:r w:rsidRPr="00214D73">
              <w:rPr>
                <w:sz w:val="56"/>
                <w:szCs w:val="56"/>
                <w:lang w:val="lt-LT"/>
              </w:rPr>
              <w:t>DUOMENŲ ANKETA</w:t>
            </w:r>
          </w:p>
          <w:p w:rsidR="00214D73" w:rsidRPr="00FC2ED7" w:rsidRDefault="00214D73" w:rsidP="00EE4EBD">
            <w:pPr>
              <w:jc w:val="center"/>
              <w:rPr>
                <w:lang w:val="lt-LT"/>
              </w:rPr>
            </w:pPr>
          </w:p>
        </w:tc>
      </w:tr>
    </w:tbl>
    <w:p w:rsidR="00A364F0" w:rsidRPr="00A364F0" w:rsidRDefault="00A364F0" w:rsidP="0021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56"/>
        <w:gridCol w:w="934"/>
        <w:gridCol w:w="127"/>
        <w:gridCol w:w="1396"/>
        <w:gridCol w:w="1332"/>
        <w:gridCol w:w="455"/>
        <w:gridCol w:w="3479"/>
      </w:tblGrid>
      <w:tr w:rsidR="00214D73" w:rsidRPr="00214D73" w:rsidTr="00EE50C0">
        <w:trPr>
          <w:trHeight w:val="37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VARDAS IR PAVARDĖ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1F3D31">
            <w:pPr>
              <w:spacing w:before="24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ASMENS KODAS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14D73" w:rsidRPr="00214D73" w:rsidTr="00214D7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IŠSILAVINIMAS IR KVALIFIKACIJA</w:t>
            </w:r>
          </w:p>
        </w:tc>
      </w:tr>
      <w:tr w:rsidR="00214D73" w:rsidRPr="00214D73" w:rsidTr="00EE50C0"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MOKYMO ĮSTAIGA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KVALIFIKACIJA/SPECIALYBĖ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DIPLOMO AR PAŽYMĖJIMO SERIJA IR NR</w:t>
            </w:r>
            <w:r w:rsidR="00EE50C0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.</w:t>
            </w: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, METAI</w:t>
            </w:r>
          </w:p>
        </w:tc>
      </w:tr>
      <w:tr w:rsidR="00214D73" w:rsidRPr="00214D73" w:rsidTr="00EE50C0"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 w:after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214D73" w:rsidRPr="00EE50C0" w:rsidRDefault="00EE50C0" w:rsidP="00214D7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VYTAUTO DIDŽIOJO UNIVERSITETO</w:t>
            </w:r>
          </w:p>
          <w:p w:rsidR="00214D73" w:rsidRPr="00214D73" w:rsidRDefault="00214D73" w:rsidP="00214D73">
            <w:pPr>
              <w:spacing w:after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MUZIKOS AKADEMIJA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214D7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ATLIKIMO MENAS:</w:t>
            </w:r>
          </w:p>
          <w:p w:rsidR="00214D73" w:rsidRPr="00EE50C0" w:rsidRDefault="00214D73" w:rsidP="00214D7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FORTEPIJONAS</w:t>
            </w:r>
          </w:p>
          <w:p w:rsidR="00214D73" w:rsidRPr="00EE50C0" w:rsidRDefault="00214D73" w:rsidP="00214D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BAKALAURAS</w:t>
            </w:r>
          </w:p>
          <w:p w:rsidR="00EE50C0" w:rsidRPr="00EE50C0" w:rsidRDefault="00EE50C0" w:rsidP="00214D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MAGISTRAS</w:t>
            </w:r>
          </w:p>
          <w:p w:rsidR="00214D73" w:rsidRPr="00214D73" w:rsidRDefault="00214D73" w:rsidP="00214D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PEDAGOGIKA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B47733">
            <w:pPr>
              <w:spacing w:after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214D73" w:rsidRPr="00214D73" w:rsidRDefault="00214D73" w:rsidP="00B47733">
            <w:pPr>
              <w:spacing w:after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214D73" w:rsidRPr="00EE50C0" w:rsidRDefault="00EE50C0" w:rsidP="00B4773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AA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Nr.</w:t>
            </w: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111111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2014-06-19</w:t>
            </w:r>
          </w:p>
          <w:p w:rsidR="00214D73" w:rsidRPr="00EE50C0" w:rsidRDefault="00EE50C0" w:rsidP="00B4773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BB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Nr. </w:t>
            </w: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222222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2014-06-18</w:t>
            </w:r>
          </w:p>
          <w:p w:rsidR="00EE50C0" w:rsidRPr="00214D73" w:rsidRDefault="00EE50C0" w:rsidP="00B47733">
            <w:pPr>
              <w:spacing w:after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CC Nr. 333333    2016-06-15</w:t>
            </w:r>
          </w:p>
        </w:tc>
      </w:tr>
      <w:tr w:rsidR="00214D73" w:rsidRPr="00214D73" w:rsidTr="00EE50C0"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INSTITUCIJA (DARBOVIETĖ)</w:t>
            </w:r>
          </w:p>
        </w:tc>
        <w:tc>
          <w:tcPr>
            <w:tcW w:w="3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14D73" w:rsidRPr="00214D73" w:rsidTr="00EE50C0">
        <w:trPr>
          <w:trHeight w:val="616"/>
        </w:trPr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DALYKAS/PAREIGYBĖ/UGDOMOJI VEIKLA</w:t>
            </w:r>
          </w:p>
        </w:tc>
        <w:tc>
          <w:tcPr>
            <w:tcW w:w="3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14D73" w:rsidRPr="00214D73" w:rsidTr="00EE50C0">
        <w:trPr>
          <w:trHeight w:val="220"/>
        </w:trPr>
        <w:tc>
          <w:tcPr>
            <w:tcW w:w="33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BENDRAS PEDAGOGINIO DARBO STAŽAS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EE50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5 metai, 2 mėnesiai.</w:t>
            </w:r>
          </w:p>
        </w:tc>
      </w:tr>
      <w:tr w:rsidR="00214D73" w:rsidRPr="00214D73" w:rsidTr="00EE50C0">
        <w:trPr>
          <w:trHeight w:val="767"/>
        </w:trPr>
        <w:tc>
          <w:tcPr>
            <w:tcW w:w="33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DALYKO MOKYMO/ PAREIGYBĖS/UGDOMOSIOS VEIKLOS DARBO STAŽAS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EE50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5 metai, 2 mėnesiai.</w:t>
            </w:r>
          </w:p>
        </w:tc>
      </w:tr>
      <w:tr w:rsidR="00A364F0" w:rsidRPr="00214D73" w:rsidTr="00EE50C0">
        <w:trPr>
          <w:trHeight w:val="144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0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TURIMA KVALIFIKACINĖ KATEGORIJA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0" w:rsidRPr="00EE50C0" w:rsidRDefault="00A364F0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0" w:rsidRPr="00EE50C0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(ĮGIJIMO DATA)</w:t>
            </w:r>
          </w:p>
        </w:tc>
      </w:tr>
      <w:tr w:rsidR="00214D73" w:rsidRPr="00214D73" w:rsidTr="00EE50C0">
        <w:trPr>
          <w:trHeight w:val="519"/>
        </w:trPr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PRETENDUOJAMA ĮGYTI KVALIFIKACINĖ KATEGORIJA (NURODYTI DALYKĄ)</w:t>
            </w:r>
          </w:p>
        </w:tc>
        <w:tc>
          <w:tcPr>
            <w:tcW w:w="3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E326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VYRESNYSIS </w:t>
            </w:r>
            <w:r w:rsidR="00E326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AKOMPANIATORIUS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/ FORTEPIJONAS</w:t>
            </w:r>
          </w:p>
        </w:tc>
      </w:tr>
    </w:tbl>
    <w:p w:rsidR="00A364F0" w:rsidRPr="00214D73" w:rsidRDefault="00A364F0" w:rsidP="00A364F0">
      <w:pPr>
        <w:rPr>
          <w:rFonts w:asciiTheme="majorHAnsi" w:hAnsiTheme="majorHAnsi" w:cs="Times New Roman"/>
          <w:color w:val="000000"/>
          <w:sz w:val="20"/>
          <w:szCs w:val="20"/>
        </w:rPr>
      </w:pPr>
    </w:p>
    <w:p w:rsidR="00EE50C0" w:rsidRDefault="00EE50C0" w:rsidP="00A364F0">
      <w:pPr>
        <w:tabs>
          <w:tab w:val="left" w:pos="5797"/>
          <w:tab w:val="left" w:pos="6120"/>
          <w:tab w:val="left" w:pos="7293"/>
        </w:tabs>
        <w:rPr>
          <w:rFonts w:asciiTheme="majorHAnsi" w:hAnsiTheme="majorHAnsi" w:cs="Times New Roman"/>
          <w:color w:val="000000"/>
          <w:sz w:val="20"/>
          <w:szCs w:val="20"/>
        </w:rPr>
      </w:pPr>
    </w:p>
    <w:p w:rsidR="00EE50C0" w:rsidRDefault="00EE50C0" w:rsidP="00EE50C0">
      <w:pPr>
        <w:tabs>
          <w:tab w:val="left" w:pos="5797"/>
          <w:tab w:val="left" w:pos="6120"/>
          <w:tab w:val="left" w:pos="7293"/>
        </w:tabs>
        <w:spacing w:after="0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</w:p>
    <w:p w:rsidR="00EE50C0" w:rsidRPr="00EE4EBD" w:rsidRDefault="007D321F" w:rsidP="00EE4EBD">
      <w:pPr>
        <w:tabs>
          <w:tab w:val="left" w:pos="5797"/>
          <w:tab w:val="left" w:pos="6120"/>
          <w:tab w:val="left" w:pos="7293"/>
        </w:tabs>
        <w:spacing w:after="0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EE4EBD">
        <w:rPr>
          <w:rFonts w:asciiTheme="majorHAnsi" w:hAnsiTheme="majorHAnsi" w:cs="Times New Roman"/>
          <w:b/>
          <w:noProof/>
          <w:color w:val="000000"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95pt;margin-top:6.2pt;width:117pt;height:0;z-index:251661312" o:connectortype="straight"/>
        </w:pict>
      </w:r>
      <w:r w:rsidR="00EE4EBD" w:rsidRPr="00EE4EBD">
        <w:rPr>
          <w:rFonts w:asciiTheme="majorHAnsi" w:hAnsiTheme="majorHAnsi" w:cs="Times New Roman"/>
          <w:b/>
          <w:color w:val="000000"/>
          <w:sz w:val="20"/>
          <w:szCs w:val="20"/>
        </w:rPr>
        <w:t>2020-11-15</w:t>
      </w:r>
    </w:p>
    <w:p w:rsidR="00EE50C0" w:rsidRDefault="00EE50C0" w:rsidP="00EE50C0">
      <w:pPr>
        <w:tabs>
          <w:tab w:val="left" w:pos="5797"/>
          <w:tab w:val="left" w:pos="6120"/>
          <w:tab w:val="left" w:pos="7293"/>
        </w:tabs>
        <w:spacing w:after="0"/>
        <w:ind w:right="-4608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PARAŠAS</w:t>
      </w:r>
    </w:p>
    <w:p w:rsidR="001B062F" w:rsidRPr="00214D73" w:rsidRDefault="00A364F0" w:rsidP="00EE50C0">
      <w:pPr>
        <w:tabs>
          <w:tab w:val="left" w:pos="5797"/>
          <w:tab w:val="left" w:pos="6120"/>
          <w:tab w:val="left" w:pos="7293"/>
        </w:tabs>
        <w:rPr>
          <w:rFonts w:asciiTheme="majorHAnsi" w:hAnsiTheme="majorHAnsi" w:cs="Times New Roman"/>
          <w:color w:val="000000"/>
          <w:sz w:val="20"/>
          <w:szCs w:val="20"/>
        </w:rPr>
      </w:pPr>
      <w:r w:rsidRPr="00214D73">
        <w:rPr>
          <w:rFonts w:asciiTheme="majorHAnsi" w:hAnsiTheme="majorHAnsi" w:cs="Times New Roman"/>
          <w:color w:val="000000"/>
          <w:sz w:val="20"/>
          <w:szCs w:val="20"/>
        </w:rPr>
        <w:tab/>
      </w:r>
    </w:p>
    <w:sectPr w:rsidR="001B062F" w:rsidRPr="00214D73" w:rsidSect="007029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354"/>
    <w:multiLevelType w:val="hybridMultilevel"/>
    <w:tmpl w:val="4AC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20C"/>
    <w:multiLevelType w:val="hybridMultilevel"/>
    <w:tmpl w:val="C86A4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364F0"/>
    <w:rsid w:val="001B062F"/>
    <w:rsid w:val="001F3D31"/>
    <w:rsid w:val="00214D73"/>
    <w:rsid w:val="0023473F"/>
    <w:rsid w:val="002A7DAA"/>
    <w:rsid w:val="005A43F1"/>
    <w:rsid w:val="006379F6"/>
    <w:rsid w:val="00702976"/>
    <w:rsid w:val="00794063"/>
    <w:rsid w:val="007D321F"/>
    <w:rsid w:val="00A364F0"/>
    <w:rsid w:val="00B15C69"/>
    <w:rsid w:val="00B47733"/>
    <w:rsid w:val="00B84ABA"/>
    <w:rsid w:val="00DD2950"/>
    <w:rsid w:val="00E326C0"/>
    <w:rsid w:val="00EE4EBD"/>
    <w:rsid w:val="00E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33"/>
    <w:pPr>
      <w:ind w:left="720"/>
      <w:contextualSpacing/>
    </w:pPr>
  </w:style>
  <w:style w:type="table" w:styleId="TableGrid">
    <w:name w:val="Table Grid"/>
    <w:basedOn w:val="TableNormal"/>
    <w:uiPriority w:val="59"/>
    <w:rsid w:val="00214D7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4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14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16</cp:revision>
  <cp:lastPrinted>2017-11-21T05:49:00Z</cp:lastPrinted>
  <dcterms:created xsi:type="dcterms:W3CDTF">2017-11-15T07:25:00Z</dcterms:created>
  <dcterms:modified xsi:type="dcterms:W3CDTF">2020-10-06T07:55:00Z</dcterms:modified>
</cp:coreProperties>
</file>